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449D" w14:textId="78DFB4D5" w:rsidR="00615B0F" w:rsidRPr="003A1C94" w:rsidRDefault="003A1C94" w:rsidP="00615B0F">
      <w:pPr>
        <w:pStyle w:val="Rientrocorpodeltesto"/>
        <w:ind w:firstLine="0"/>
        <w:rPr>
          <w:rFonts w:ascii="Times New Roman" w:hAnsi="Times New Roman"/>
          <w:b/>
          <w:bCs/>
          <w:i w:val="0"/>
          <w:sz w:val="22"/>
          <w:szCs w:val="22"/>
        </w:rPr>
      </w:pPr>
      <w:r w:rsidRPr="003A1C94">
        <w:rPr>
          <w:rFonts w:ascii="Times New Roman" w:hAnsi="Times New Roman"/>
          <w:b/>
          <w:bCs/>
          <w:i w:val="0"/>
          <w:sz w:val="22"/>
          <w:szCs w:val="22"/>
        </w:rPr>
        <w:t xml:space="preserve">Allegato </w:t>
      </w:r>
      <w:r>
        <w:rPr>
          <w:rFonts w:ascii="Times New Roman" w:hAnsi="Times New Roman"/>
          <w:b/>
          <w:bCs/>
          <w:i w:val="0"/>
          <w:sz w:val="22"/>
          <w:szCs w:val="22"/>
        </w:rPr>
        <w:t>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676390C2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1B3E10">
        <w:rPr>
          <w:rFonts w:ascii="Arial Narrow" w:hAnsi="Arial Narrow"/>
          <w:i w:val="0"/>
          <w:sz w:val="22"/>
          <w:szCs w:val="22"/>
        </w:rPr>
        <w:t>sanitario</w:t>
      </w:r>
      <w:r w:rsidR="00841632">
        <w:rPr>
          <w:rFonts w:ascii="Arial Narrow" w:hAnsi="Arial Narrow"/>
          <w:i w:val="0"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77777777" w:rsidR="00F3300F" w:rsidRDefault="00C261EE" w:rsidP="00F330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di </w:t>
      </w:r>
    </w:p>
    <w:p w14:paraId="59EB5DD6" w14:textId="1B7277DC" w:rsidR="00F3300F" w:rsidRPr="00F3300F" w:rsidRDefault="00F3300F" w:rsidP="00F3300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dipartimentale</w:t>
      </w:r>
      <w:r w:rsidR="006312D2">
        <w:rPr>
          <w:rFonts w:ascii="Arial Narrow" w:hAnsi="Arial Narrow"/>
          <w:sz w:val="22"/>
          <w:szCs w:val="22"/>
        </w:rPr>
        <w:t xml:space="preserve"> (lett. B1)</w:t>
      </w:r>
      <w:r w:rsidR="0044071F">
        <w:rPr>
          <w:rFonts w:ascii="Arial Narrow" w:hAnsi="Arial Narrow"/>
          <w:sz w:val="22"/>
          <w:szCs w:val="22"/>
        </w:rPr>
        <w:t xml:space="preserve"> cod.(___) 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 w:rsidR="0044071F">
        <w:rPr>
          <w:rFonts w:ascii="Arial Narrow" w:hAnsi="Arial Narrow"/>
          <w:sz w:val="22"/>
          <w:szCs w:val="22"/>
        </w:rPr>
        <w:t>__________”</w:t>
      </w:r>
    </w:p>
    <w:p w14:paraId="55528516" w14:textId="77777777" w:rsidR="0044071F" w:rsidRDefault="00F3300F" w:rsidP="0044071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 UO</w:t>
      </w:r>
      <w:r w:rsidR="006312D2">
        <w:rPr>
          <w:rFonts w:ascii="Arial Narrow" w:hAnsi="Arial Narrow"/>
          <w:sz w:val="22"/>
          <w:szCs w:val="22"/>
        </w:rPr>
        <w:t xml:space="preserve"> (lett. B2</w:t>
      </w:r>
      <w:r w:rsidR="0044071F">
        <w:rPr>
          <w:rFonts w:ascii="Arial Narrow" w:hAnsi="Arial Narrow"/>
          <w:sz w:val="22"/>
          <w:szCs w:val="22"/>
        </w:rPr>
        <w:t xml:space="preserve">) cod.(___) </w:t>
      </w:r>
    </w:p>
    <w:p w14:paraId="42B377B0" w14:textId="590C2D0D" w:rsidR="0044071F" w:rsidRPr="00F3300F" w:rsidRDefault="0044071F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>
        <w:rPr>
          <w:rFonts w:ascii="Arial Narrow" w:hAnsi="Arial Narrow"/>
          <w:sz w:val="22"/>
          <w:szCs w:val="22"/>
        </w:rPr>
        <w:t>__________”</w:t>
      </w:r>
    </w:p>
    <w:p w14:paraId="352E5F88" w14:textId="7A037440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2EF8D1A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1B3E10">
        <w:rPr>
          <w:rFonts w:ascii="Arial Narrow" w:hAnsi="Arial Narrow"/>
          <w:i w:val="0"/>
          <w:sz w:val="22"/>
          <w:szCs w:val="22"/>
        </w:rPr>
        <w:t>sanitario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E19AEA3" w14:textId="2ED0B7F0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>nel profilo di Dirigente</w:t>
      </w:r>
      <w:r w:rsidR="008F1118">
        <w:rPr>
          <w:rFonts w:ascii="Arial Narrow" w:hAnsi="Arial Narrow"/>
          <w:i w:val="0"/>
          <w:iCs/>
          <w:sz w:val="22"/>
          <w:szCs w:val="22"/>
        </w:rPr>
        <w:t xml:space="preserve"> 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A4D71E4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18170708" w14:textId="09B0C6DF" w:rsidR="003A23EF" w:rsidRPr="00214482" w:rsidRDefault="003A23EF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214482">
        <w:rPr>
          <w:rFonts w:ascii="Arial Narrow" w:hAnsi="Arial Narrow"/>
          <w:i w:val="0"/>
          <w:iCs/>
          <w:sz w:val="22"/>
          <w:szCs w:val="22"/>
        </w:rPr>
        <w:t xml:space="preserve">di aver superato positivamente la verifica del Collegio Tecnico prevista dall’art.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57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del CCNL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19.12.2019 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per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 la Dirigenza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del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l’area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Sanità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;</w:t>
      </w: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140AAF2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78EE11E7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Comune_______________Prov.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58915">
    <w:abstractNumId w:val="0"/>
  </w:num>
  <w:num w:numId="2" w16cid:durableId="211000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B3E10"/>
    <w:rsid w:val="001C31E6"/>
    <w:rsid w:val="001D161D"/>
    <w:rsid w:val="001F4B63"/>
    <w:rsid w:val="001F63AD"/>
    <w:rsid w:val="00214482"/>
    <w:rsid w:val="00230F43"/>
    <w:rsid w:val="00322791"/>
    <w:rsid w:val="00361FEF"/>
    <w:rsid w:val="00394E5D"/>
    <w:rsid w:val="003A1C94"/>
    <w:rsid w:val="003A23EF"/>
    <w:rsid w:val="003C487B"/>
    <w:rsid w:val="003E0237"/>
    <w:rsid w:val="003E0970"/>
    <w:rsid w:val="00400A09"/>
    <w:rsid w:val="0044071F"/>
    <w:rsid w:val="00472B06"/>
    <w:rsid w:val="004A6CCF"/>
    <w:rsid w:val="004B6928"/>
    <w:rsid w:val="00531A45"/>
    <w:rsid w:val="0061599C"/>
    <w:rsid w:val="00615B0F"/>
    <w:rsid w:val="006312D2"/>
    <w:rsid w:val="006C7EC8"/>
    <w:rsid w:val="00761268"/>
    <w:rsid w:val="00841632"/>
    <w:rsid w:val="008A058A"/>
    <w:rsid w:val="008F1118"/>
    <w:rsid w:val="00953EBE"/>
    <w:rsid w:val="009C4D2D"/>
    <w:rsid w:val="009D47A3"/>
    <w:rsid w:val="00A67C72"/>
    <w:rsid w:val="00BD4981"/>
    <w:rsid w:val="00C261EE"/>
    <w:rsid w:val="00C3331B"/>
    <w:rsid w:val="00D50807"/>
    <w:rsid w:val="00DF334C"/>
    <w:rsid w:val="00EB3B2B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Bottan Zuleica</cp:lastModifiedBy>
  <cp:revision>10</cp:revision>
  <cp:lastPrinted>2020-02-13T12:50:00Z</cp:lastPrinted>
  <dcterms:created xsi:type="dcterms:W3CDTF">2021-07-28T07:45:00Z</dcterms:created>
  <dcterms:modified xsi:type="dcterms:W3CDTF">2025-09-01T10:28:00Z</dcterms:modified>
</cp:coreProperties>
</file>